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11562" w14:textId="77777777" w:rsidR="002C12BF" w:rsidRPr="009435F9" w:rsidRDefault="002C12BF" w:rsidP="001A5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5719581B" w14:textId="58156619" w:rsidR="001A5F7E" w:rsidRPr="009435F9" w:rsidRDefault="002C12BF" w:rsidP="00EC1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bookmarkStart w:id="0" w:name="_GoBack"/>
      <w:r w:rsidRPr="009435F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Получите статус лидера отрасли и доступ к новым инструментам развития</w:t>
      </w:r>
    </w:p>
    <w:bookmarkEnd w:id="0"/>
    <w:p w14:paraId="2C5B7E35" w14:textId="77777777" w:rsidR="001A5F7E" w:rsidRPr="009435F9" w:rsidRDefault="001A5F7E" w:rsidP="001A5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51364BC" w14:textId="30925791" w:rsidR="001A5F7E" w:rsidRPr="009435F9" w:rsidRDefault="001A5F7E" w:rsidP="001A5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43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Предприниматели со всей страны смогут принять участие во Всероссийском рейтинге «Индекс дела».</w:t>
      </w:r>
    </w:p>
    <w:p w14:paraId="230FEAA6" w14:textId="77777777" w:rsidR="001A5F7E" w:rsidRPr="009435F9" w:rsidRDefault="001A5F7E" w:rsidP="001A5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40C4768" w14:textId="77777777" w:rsidR="001A5F7E" w:rsidRPr="009435F9" w:rsidRDefault="001A5F7E" w:rsidP="001A5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9435F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Что это такое?</w:t>
      </w:r>
    </w:p>
    <w:p w14:paraId="23DF38FD" w14:textId="6911E942" w:rsidR="001A5F7E" w:rsidRPr="009435F9" w:rsidRDefault="001A5F7E" w:rsidP="001A5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43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 новый системный инструмент, который поможет бизнесу:</w:t>
      </w:r>
    </w:p>
    <w:p w14:paraId="3FFFD646" w14:textId="2FCD9387" w:rsidR="001A5F7E" w:rsidRPr="009435F9" w:rsidRDefault="001A5F7E" w:rsidP="001A5F7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43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получить объективную оценку своей деятельности</w:t>
      </w:r>
      <w:r w:rsidR="008B7F6D" w:rsidRPr="00943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анализ темпов развития относительно конкурентов в регионе и в масштабе страны</w:t>
      </w:r>
    </w:p>
    <w:p w14:paraId="32D1DB54" w14:textId="44AEADAA" w:rsidR="001A5F7E" w:rsidRPr="009435F9" w:rsidRDefault="001A5F7E" w:rsidP="001A5F7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43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получить отличительные отметки и знаки качества за свои заслуги</w:t>
      </w:r>
    </w:p>
    <w:p w14:paraId="6ADEF6D9" w14:textId="7C1F6573" w:rsidR="001A5F7E" w:rsidRPr="009435F9" w:rsidRDefault="001A5F7E" w:rsidP="002C12B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43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подтвердить положительную репутацию, сформировать лояльную</w:t>
      </w:r>
      <w:r w:rsidR="002C12BF" w:rsidRPr="00943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3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аудиторию вокруг своего бизнеса</w:t>
      </w:r>
    </w:p>
    <w:p w14:paraId="46459897" w14:textId="3BADA613" w:rsidR="001A5F7E" w:rsidRPr="009435F9" w:rsidRDefault="001A5F7E" w:rsidP="001A5F7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43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получить возможность взаимодействия с крупным бизнесом</w:t>
      </w:r>
    </w:p>
    <w:p w14:paraId="33E5E71A" w14:textId="784CF251" w:rsidR="001A5F7E" w:rsidRPr="009435F9" w:rsidRDefault="001A5F7E" w:rsidP="002C12B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43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пройти актуальные образовательные курсы и получать на </w:t>
      </w:r>
      <w:proofErr w:type="spellStart"/>
      <w:r w:rsidRPr="00943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спецусловиях</w:t>
      </w:r>
      <w:proofErr w:type="spellEnd"/>
      <w:r w:rsidR="002C12BF" w:rsidRPr="00943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3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доступ к бизнес-продуктам</w:t>
      </w:r>
    </w:p>
    <w:p w14:paraId="2CEBF280" w14:textId="77777777" w:rsidR="001A5F7E" w:rsidRPr="009435F9" w:rsidRDefault="001A5F7E" w:rsidP="001A5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D010519" w14:textId="77777777" w:rsidR="001A5F7E" w:rsidRPr="009435F9" w:rsidRDefault="001A5F7E" w:rsidP="001A5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9435F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Кто может участвовать?</w:t>
      </w:r>
    </w:p>
    <w:p w14:paraId="18605855" w14:textId="77777777" w:rsidR="001A5F7E" w:rsidRPr="009435F9" w:rsidRDefault="001A5F7E" w:rsidP="001A5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8F746A0" w14:textId="6D8A3C58" w:rsidR="001A5F7E" w:rsidRPr="009435F9" w:rsidRDefault="001A5F7E" w:rsidP="001A5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43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Малые и средние компании практически из всех сфер деятельности, </w:t>
      </w:r>
      <w:r w:rsidRPr="009435F9">
        <w:rPr>
          <w:rFonts w:ascii="Times New Roman" w:hAnsi="Times New Roman" w:cs="Times New Roman"/>
          <w:sz w:val="28"/>
          <w:szCs w:val="28"/>
        </w:rPr>
        <w:t>включая франчайзеров и франчайзи</w:t>
      </w:r>
      <w:r w:rsidRPr="00943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а также бизнес-сообщества</w:t>
      </w:r>
    </w:p>
    <w:p w14:paraId="54B3154D" w14:textId="77777777" w:rsidR="001A5F7E" w:rsidRPr="009435F9" w:rsidRDefault="001A5F7E" w:rsidP="001A5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5DF929C" w14:textId="67B92D1E" w:rsidR="001A5F7E" w:rsidRPr="009435F9" w:rsidRDefault="001A5F7E" w:rsidP="001A5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9435F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Подать заявку можно уже сейчас на сайте </w:t>
      </w:r>
      <w:proofErr w:type="spellStart"/>
      <w:r w:rsidRPr="009435F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индексдела</w:t>
      </w:r>
      <w:proofErr w:type="gramStart"/>
      <w:r w:rsidRPr="009435F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.р</w:t>
      </w:r>
      <w:proofErr w:type="gramEnd"/>
      <w:r w:rsidRPr="009435F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ф</w:t>
      </w:r>
      <w:proofErr w:type="spellEnd"/>
    </w:p>
    <w:p w14:paraId="4604B316" w14:textId="77777777" w:rsidR="001A5F7E" w:rsidRPr="009435F9" w:rsidRDefault="001A5F7E" w:rsidP="001A5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DB56FBD" w14:textId="2DD8377D" w:rsidR="001A5F7E" w:rsidRPr="009435F9" w:rsidRDefault="001A5F7E" w:rsidP="001A5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43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Организатор – АНО «Национальное агентство «Мой бизнес» при поддержке Минэкономразвития России</w:t>
      </w:r>
    </w:p>
    <w:p w14:paraId="11A89580" w14:textId="77777777" w:rsidR="001A5F7E" w:rsidRPr="009435F9" w:rsidRDefault="001A5F7E" w:rsidP="001A5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876D614" w14:textId="05AE4732" w:rsidR="001A5F7E" w:rsidRPr="009435F9" w:rsidRDefault="001A5F7E" w:rsidP="001A5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43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Банк-партнер </w:t>
      </w:r>
      <w:r w:rsidR="00A042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</w:t>
      </w:r>
      <w:r w:rsidR="00D00C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</w:t>
      </w:r>
      <w:r w:rsidR="00A042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связьбанк</w:t>
      </w:r>
    </w:p>
    <w:p w14:paraId="7CFE97D8" w14:textId="61FF93CE" w:rsidR="001A5F7E" w:rsidRPr="009435F9" w:rsidRDefault="001A5F7E" w:rsidP="001A5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43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Специальный партнер </w:t>
      </w:r>
      <w:proofErr w:type="spellStart"/>
      <w:r w:rsidRPr="00943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Мегамаркет</w:t>
      </w:r>
      <w:proofErr w:type="spellEnd"/>
    </w:p>
    <w:p w14:paraId="24D63E2C" w14:textId="77777777" w:rsidR="001A5F7E" w:rsidRPr="009435F9" w:rsidRDefault="001A5F7E" w:rsidP="001A5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F17CC38" w14:textId="7468C4D1" w:rsidR="001A5F7E" w:rsidRPr="009435F9" w:rsidRDefault="001A5F7E" w:rsidP="001A5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43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Партнёры проекта: hh.ru, VK, Издательство «МИФ», </w:t>
      </w:r>
      <w:proofErr w:type="spellStart"/>
      <w:r w:rsidRPr="00943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Нетология</w:t>
      </w:r>
      <w:proofErr w:type="spellEnd"/>
      <w:r w:rsidRPr="00943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</w:t>
      </w:r>
      <w:proofErr w:type="spellStart"/>
      <w:r w:rsidRPr="00943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Lerna</w:t>
      </w:r>
      <w:proofErr w:type="spellEnd"/>
      <w:r w:rsidRPr="00943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proofErr w:type="spellStart"/>
      <w:r w:rsidRPr="00943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Skillbox</w:t>
      </w:r>
      <w:proofErr w:type="spellEnd"/>
      <w:r w:rsidRPr="00943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), ФАБА «</w:t>
      </w:r>
      <w:proofErr w:type="spellStart"/>
      <w:r w:rsidRPr="00943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Платинум</w:t>
      </w:r>
      <w:proofErr w:type="spellEnd"/>
      <w:r w:rsidRPr="00943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», ГК </w:t>
      </w:r>
      <w:proofErr w:type="spellStart"/>
      <w:r w:rsidRPr="00943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Winbd</w:t>
      </w:r>
      <w:proofErr w:type="spellEnd"/>
      <w:r w:rsidRPr="00943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Президентский Фонд Культурных Инициатив, Союз деловых людей, </w:t>
      </w:r>
      <w:proofErr w:type="spellStart"/>
      <w:r w:rsidRPr="00943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TopFranchise</w:t>
      </w:r>
      <w:proofErr w:type="spellEnd"/>
      <w:r w:rsidRPr="00943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</w:t>
      </w:r>
      <w:proofErr w:type="spellStart"/>
      <w:r w:rsidRPr="00943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FranchCamp</w:t>
      </w:r>
      <w:proofErr w:type="spellEnd"/>
      <w:r w:rsidRPr="00943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943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Робокасса</w:t>
      </w:r>
      <w:proofErr w:type="spellEnd"/>
      <w:r w:rsidRPr="00943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Моя регистрация, маркетплейс услуг и сервисов для бизнеса eSPB.pro, Ярмарка Мастеров – </w:t>
      </w:r>
      <w:proofErr w:type="spellStart"/>
      <w:r w:rsidRPr="00943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Livemaster</w:t>
      </w:r>
      <w:proofErr w:type="spellEnd"/>
      <w:r w:rsidRPr="00943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сервис путешествий «Смородина» и сервис доставки «</w:t>
      </w:r>
      <w:proofErr w:type="spellStart"/>
      <w:r w:rsidRPr="00943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Достависта</w:t>
      </w:r>
      <w:proofErr w:type="spellEnd"/>
      <w:r w:rsidRPr="00943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14:paraId="1D2F43A6" w14:textId="77777777" w:rsidR="009435F9" w:rsidRPr="009435F9" w:rsidRDefault="009435F9" w:rsidP="001A5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25374D1" w14:textId="2B66AE08" w:rsidR="009435F9" w:rsidRPr="009435F9" w:rsidRDefault="009435F9" w:rsidP="001A5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43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Информационные партнёры: ИТАР-ТАСС, газета Коммерсантъ, радиостанция «Серебряный Дождь», </w:t>
      </w:r>
      <w:proofErr w:type="spellStart"/>
      <w:r w:rsidRPr="00943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мойбизнес</w:t>
      </w:r>
      <w:proofErr w:type="gramStart"/>
      <w:r w:rsidRPr="00943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.р</w:t>
      </w:r>
      <w:proofErr w:type="gramEnd"/>
      <w:r w:rsidRPr="009435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</w:t>
      </w:r>
      <w:proofErr w:type="spellEnd"/>
    </w:p>
    <w:p w14:paraId="7BD815E9" w14:textId="1B3A8ED7" w:rsidR="002C12BF" w:rsidRDefault="002C12BF" w:rsidP="001A5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0868E8C" w14:textId="35174C6E" w:rsidR="009435F9" w:rsidRDefault="009435F9" w:rsidP="001A5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9DBDAF2" w14:textId="77777777" w:rsidR="009435F9" w:rsidRPr="009435F9" w:rsidRDefault="009435F9" w:rsidP="001A5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sectPr w:rsidR="009435F9" w:rsidRPr="00943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B49FE"/>
    <w:multiLevelType w:val="hybridMultilevel"/>
    <w:tmpl w:val="B4C0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E2EE9"/>
    <w:multiLevelType w:val="hybridMultilevel"/>
    <w:tmpl w:val="C4FC7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4175EA"/>
    <w:multiLevelType w:val="hybridMultilevel"/>
    <w:tmpl w:val="CE86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D7"/>
    <w:rsid w:val="0005444C"/>
    <w:rsid w:val="001A5F7E"/>
    <w:rsid w:val="002C12BF"/>
    <w:rsid w:val="008B7F6D"/>
    <w:rsid w:val="009435F9"/>
    <w:rsid w:val="00A04254"/>
    <w:rsid w:val="00A672D7"/>
    <w:rsid w:val="00D00CA6"/>
    <w:rsid w:val="00D251ED"/>
    <w:rsid w:val="00EC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26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annamerkusheva5601@gmail.com</dc:creator>
  <cp:keywords/>
  <dc:description/>
  <cp:lastModifiedBy>Ярцева Галина Николаевна</cp:lastModifiedBy>
  <cp:revision>12</cp:revision>
  <dcterms:created xsi:type="dcterms:W3CDTF">2024-11-20T10:13:00Z</dcterms:created>
  <dcterms:modified xsi:type="dcterms:W3CDTF">2024-11-25T07:19:00Z</dcterms:modified>
</cp:coreProperties>
</file>